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96B" w:rsidRPr="00BB7E82" w:rsidRDefault="00EB5CAF">
      <w:pPr>
        <w:pStyle w:val="Default"/>
        <w:jc w:val="right"/>
        <w:rPr>
          <w:rFonts w:ascii="ＭＳ ゴシック" w:eastAsia="ＭＳ ゴシック" w:hAnsi="ＭＳ ゴシック"/>
          <w:color w:val="auto"/>
          <w:sz w:val="28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年　　月　　日</w:t>
      </w:r>
    </w:p>
    <w:p w:rsidR="001E296B" w:rsidRPr="00BB7E82" w:rsidRDefault="001E296B">
      <w:pPr>
        <w:pStyle w:val="Default"/>
        <w:jc w:val="center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EB5CAF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z w:val="36"/>
        </w:rPr>
      </w:pPr>
      <w:r w:rsidRPr="00BB7E82">
        <w:rPr>
          <w:rFonts w:ascii="ＭＳ ゴシック" w:eastAsia="ＭＳ ゴシック" w:hAnsi="ＭＳ ゴシック" w:hint="eastAsia"/>
          <w:b/>
          <w:color w:val="auto"/>
          <w:sz w:val="36"/>
        </w:rPr>
        <w:t>提 案 書</w:t>
      </w:r>
    </w:p>
    <w:p w:rsidR="001E296B" w:rsidRPr="00BB7E82" w:rsidRDefault="001E296B">
      <w:pPr>
        <w:pStyle w:val="Default"/>
        <w:jc w:val="center"/>
        <w:rPr>
          <w:rFonts w:ascii="ＭＳ ゴシック" w:eastAsia="ＭＳ ゴシック" w:hAnsi="ＭＳ ゴシック"/>
          <w:color w:val="auto"/>
          <w:sz w:val="36"/>
        </w:rPr>
      </w:pPr>
    </w:p>
    <w:p w:rsidR="001E296B" w:rsidRPr="00BB7E82" w:rsidRDefault="00884044">
      <w:pPr>
        <w:pStyle w:val="Default"/>
        <w:ind w:firstLineChars="200" w:firstLine="519"/>
        <w:rPr>
          <w:rFonts w:ascii="ＭＳ ゴシック" w:eastAsia="ＭＳ ゴシック" w:hAnsi="ＭＳ ゴシック"/>
          <w:color w:val="auto"/>
          <w:sz w:val="28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鳴門</w:t>
      </w:r>
      <w:r w:rsidR="00EB5CAF" w:rsidRPr="00BB7E82">
        <w:rPr>
          <w:rFonts w:ascii="ＭＳ ゴシック" w:eastAsia="ＭＳ ゴシック" w:hAnsi="ＭＳ ゴシック" w:hint="eastAsia"/>
          <w:color w:val="auto"/>
          <w:sz w:val="22"/>
        </w:rPr>
        <w:t>市長</w:t>
      </w:r>
    </w:p>
    <w:p w:rsidR="001E296B" w:rsidRPr="00BB7E82" w:rsidRDefault="001E296B">
      <w:pPr>
        <w:pStyle w:val="Default"/>
        <w:ind w:firstLineChars="200" w:firstLine="639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EB5CAF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 xml:space="preserve">　　　　　　　　　　　　　　　　　　　　所在地</w:t>
      </w:r>
    </w:p>
    <w:p w:rsidR="001E296B" w:rsidRPr="00BB7E82" w:rsidRDefault="00EB5CAF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 xml:space="preserve">　　　　　　　　　　　　　　　　　　　　商号又は名称</w:t>
      </w:r>
    </w:p>
    <w:p w:rsidR="001E296B" w:rsidRPr="00BB7E82" w:rsidRDefault="00EB5CAF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 xml:space="preserve">　　　　　　　　　　　　　　　　　　　　代表者氏名　　　　　　　　　　印</w:t>
      </w:r>
    </w:p>
    <w:p w:rsidR="001E296B" w:rsidRPr="00BB7E82" w:rsidRDefault="001E296B">
      <w:pPr>
        <w:pStyle w:val="Default"/>
        <w:jc w:val="center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1E296B">
      <w:pPr>
        <w:pStyle w:val="Default"/>
        <w:jc w:val="center"/>
        <w:rPr>
          <w:rFonts w:ascii="ＭＳ ゴシック" w:eastAsia="ＭＳ ゴシック" w:hAnsi="ＭＳ ゴシック"/>
          <w:color w:val="auto"/>
          <w:sz w:val="28"/>
        </w:rPr>
      </w:pPr>
    </w:p>
    <w:p w:rsidR="001E296B" w:rsidRPr="00BB7E82" w:rsidRDefault="00884044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鳴門</w:t>
      </w:r>
      <w:r w:rsidR="00EB5CAF" w:rsidRPr="00BB7E82">
        <w:rPr>
          <w:rFonts w:ascii="ＭＳ ゴシック" w:eastAsia="ＭＳ ゴシック" w:hAnsi="ＭＳ ゴシック" w:hint="eastAsia"/>
          <w:color w:val="auto"/>
          <w:sz w:val="22"/>
        </w:rPr>
        <w:t>市民間提案制度募集要項に基づき、次のとおり提案します。</w:t>
      </w:r>
    </w:p>
    <w:p w:rsidR="001E296B" w:rsidRPr="00BB7E82" w:rsidRDefault="001E296B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</w:p>
    <w:p w:rsidR="001E296B" w:rsidRPr="00BB7E82" w:rsidRDefault="001E296B">
      <w:pPr>
        <w:pStyle w:val="Default"/>
        <w:ind w:firstLineChars="100" w:firstLine="259"/>
        <w:rPr>
          <w:rFonts w:ascii="ＭＳ ゴシック" w:eastAsia="ＭＳ ゴシック" w:hAnsi="ＭＳ ゴシック"/>
          <w:color w:val="auto"/>
          <w:sz w:val="22"/>
        </w:rPr>
      </w:pPr>
    </w:p>
    <w:p w:rsidR="001E296B" w:rsidRPr="00BB7E82" w:rsidRDefault="00EF36FF">
      <w:pPr>
        <w:pStyle w:val="Default"/>
        <w:rPr>
          <w:rFonts w:ascii="ＭＳ ゴシック" w:eastAsia="ＭＳ ゴシック" w:hAnsi="ＭＳ ゴシック"/>
          <w:color w:val="auto"/>
          <w:sz w:val="22"/>
        </w:rPr>
      </w:pPr>
      <w:r w:rsidRPr="00BB7E82">
        <w:rPr>
          <w:rFonts w:ascii="ＭＳ ゴシック" w:eastAsia="ＭＳ ゴシック" w:hAnsi="ＭＳ ゴシック" w:hint="eastAsia"/>
          <w:color w:val="auto"/>
          <w:sz w:val="22"/>
        </w:rPr>
        <w:t>（１）</w:t>
      </w:r>
      <w:r w:rsidR="00EB5CAF" w:rsidRPr="00BB7E82">
        <w:rPr>
          <w:rFonts w:ascii="ＭＳ ゴシック" w:eastAsia="ＭＳ ゴシック" w:hAnsi="ＭＳ ゴシック" w:hint="eastAsia"/>
          <w:color w:val="auto"/>
          <w:sz w:val="22"/>
        </w:rPr>
        <w:t>提案者について</w:t>
      </w:r>
    </w:p>
    <w:tbl>
      <w:tblPr>
        <w:tblStyle w:val="ab"/>
        <w:tblW w:w="0" w:type="auto"/>
        <w:tblLayout w:type="fixed"/>
        <w:tblLook w:val="0000" w:firstRow="0" w:lastRow="0" w:firstColumn="0" w:lastColumn="0" w:noHBand="0" w:noVBand="0"/>
      </w:tblPr>
      <w:tblGrid>
        <w:gridCol w:w="1980"/>
        <w:gridCol w:w="7796"/>
      </w:tblGrid>
      <w:tr w:rsidR="001E296B" w:rsidRPr="00BB7E82" w:rsidTr="00D76C32">
        <w:trPr>
          <w:trHeight w:val="749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事業者名等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E296B" w:rsidRPr="00BB7E82" w:rsidTr="00D76C32">
        <w:trPr>
          <w:trHeight w:val="71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所在地</w:t>
            </w:r>
          </w:p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（本社等）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E296B" w:rsidRPr="00BB7E82" w:rsidTr="00D76C32">
        <w:trPr>
          <w:trHeight w:val="703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従業員数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1E296B" w:rsidRPr="00BB7E82" w:rsidTr="00D76C32">
        <w:trPr>
          <w:trHeight w:val="1960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主たる担当者</w:t>
            </w:r>
          </w:p>
        </w:tc>
        <w:tc>
          <w:tcPr>
            <w:tcW w:w="7796" w:type="dxa"/>
            <w:vAlign w:val="center"/>
          </w:tcPr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pacing w:val="17"/>
                <w:sz w:val="21"/>
                <w:fitText w:val="1185" w:id="1"/>
              </w:rPr>
              <w:t>事業所名</w:t>
            </w:r>
            <w:r w:rsidRPr="00BB7E82">
              <w:rPr>
                <w:rFonts w:ascii="ＭＳ ゴシック" w:eastAsia="ＭＳ ゴシック" w:hAnsi="ＭＳ ゴシック" w:hint="eastAsia"/>
                <w:sz w:val="21"/>
                <w:fitText w:val="1185" w:id="1"/>
              </w:rPr>
              <w:t>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所属：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役職：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氏名：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電話：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メール：</w:t>
            </w:r>
          </w:p>
        </w:tc>
      </w:tr>
      <w:tr w:rsidR="001E296B" w:rsidRPr="00BB7E82" w:rsidTr="00D76C32">
        <w:trPr>
          <w:trHeight w:val="840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グループの有無</w:t>
            </w:r>
          </w:p>
        </w:tc>
        <w:tc>
          <w:tcPr>
            <w:tcW w:w="7796" w:type="dxa"/>
            <w:vAlign w:val="center"/>
          </w:tcPr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□有</w:t>
            </w:r>
            <w:r w:rsidRPr="00BB7E82">
              <w:rPr>
                <w:rFonts w:ascii="ＭＳ ゴシック" w:eastAsia="ＭＳ ゴシック" w:hAnsi="ＭＳ ゴシック" w:hint="eastAsia"/>
                <w:sz w:val="18"/>
              </w:rPr>
              <w:t xml:space="preserve">（下記に構成員名を記載の上、様式第４号をご提出ください）　　　</w:t>
            </w:r>
          </w:p>
          <w:p w:rsidR="001E296B" w:rsidRPr="00BB7E82" w:rsidRDefault="00EB5CAF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□無</w:t>
            </w:r>
          </w:p>
        </w:tc>
      </w:tr>
      <w:tr w:rsidR="001E296B" w:rsidRPr="00BB7E82" w:rsidTr="00D76C32">
        <w:trPr>
          <w:trHeight w:val="1256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グループの</w:t>
            </w:r>
          </w:p>
          <w:p w:rsidR="001E296B" w:rsidRPr="00BB7E82" w:rsidRDefault="00EB5CAF">
            <w:pPr>
              <w:pStyle w:val="Default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BB7E82">
              <w:rPr>
                <w:rFonts w:ascii="ＭＳ ゴシック" w:eastAsia="ＭＳ ゴシック" w:hAnsi="ＭＳ ゴシック" w:hint="eastAsia"/>
                <w:sz w:val="21"/>
              </w:rPr>
              <w:t>構成員</w:t>
            </w:r>
          </w:p>
        </w:tc>
        <w:tc>
          <w:tcPr>
            <w:tcW w:w="7796" w:type="dxa"/>
            <w:vAlign w:val="center"/>
          </w:tcPr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  <w:p w:rsidR="001E296B" w:rsidRPr="00BB7E82" w:rsidRDefault="001E296B">
            <w:pPr>
              <w:pStyle w:val="Default"/>
              <w:jc w:val="both"/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:rsidR="001E296B" w:rsidRPr="00BB7E82" w:rsidRDefault="00EB5CAF">
      <w:pPr>
        <w:rPr>
          <w:rFonts w:ascii="ＭＳ ゴシック" w:eastAsia="ＭＳ ゴシック" w:hAnsi="ＭＳ ゴシック"/>
          <w:sz w:val="18"/>
        </w:rPr>
      </w:pPr>
      <w:r w:rsidRPr="00BB7E82">
        <w:rPr>
          <w:rFonts w:ascii="ＭＳ ゴシック" w:eastAsia="ＭＳ ゴシック" w:hAnsi="ＭＳ ゴシック" w:hint="eastAsia"/>
          <w:sz w:val="18"/>
        </w:rPr>
        <w:t xml:space="preserve">　</w:t>
      </w:r>
    </w:p>
    <w:p w:rsidR="001E296B" w:rsidRPr="00BB7E82" w:rsidRDefault="00EB5CAF">
      <w:pPr>
        <w:rPr>
          <w:rFonts w:ascii="ＭＳ ゴシック" w:eastAsia="ＭＳ ゴシック" w:hAnsi="ＭＳ ゴシック"/>
        </w:rPr>
      </w:pPr>
      <w:r w:rsidRPr="00BB7E82">
        <w:rPr>
          <w:rFonts w:ascii="ＭＳ ゴシック" w:eastAsia="ＭＳ ゴシック" w:hAnsi="ＭＳ ゴシック" w:hint="eastAsia"/>
        </w:rPr>
        <w:t xml:space="preserve">　</w:t>
      </w:r>
    </w:p>
    <w:p w:rsidR="001E296B" w:rsidRPr="00BB7E82" w:rsidRDefault="00EB5CAF">
      <w:pPr>
        <w:widowControl/>
        <w:jc w:val="left"/>
        <w:rPr>
          <w:rFonts w:ascii="ＭＳ ゴシック" w:eastAsia="ＭＳ ゴシック" w:hAnsi="ＭＳ ゴシック"/>
        </w:rPr>
      </w:pPr>
      <w:r w:rsidRPr="00BB7E82">
        <w:rPr>
          <w:rFonts w:ascii="ＭＳ ゴシック" w:eastAsia="ＭＳ ゴシック" w:hAnsi="ＭＳ ゴシック"/>
        </w:rPr>
        <w:br w:type="page"/>
      </w:r>
      <w:r w:rsidR="00EF36FF" w:rsidRPr="00BB7E82">
        <w:rPr>
          <w:rFonts w:ascii="ＭＳ ゴシック" w:eastAsia="ＭＳ ゴシック" w:hAnsi="ＭＳ ゴシック" w:hint="eastAsia"/>
        </w:rPr>
        <w:lastRenderedPageBreak/>
        <w:t>（２）</w:t>
      </w:r>
      <w:r w:rsidRPr="00BB7E82">
        <w:rPr>
          <w:rFonts w:ascii="ＭＳ ゴシック" w:eastAsia="ＭＳ ゴシック" w:hAnsi="ＭＳ ゴシック" w:hint="eastAsia"/>
        </w:rPr>
        <w:t>提案内容について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1984"/>
        <w:gridCol w:w="1843"/>
      </w:tblGrid>
      <w:tr w:rsidR="001E296B" w:rsidRPr="00BB7E82" w:rsidTr="00D76C32">
        <w:trPr>
          <w:trHeight w:val="436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 w:rsidP="002C65D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提案名</w:t>
            </w:r>
          </w:p>
        </w:tc>
        <w:tc>
          <w:tcPr>
            <w:tcW w:w="7796" w:type="dxa"/>
            <w:gridSpan w:val="3"/>
          </w:tcPr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96B" w:rsidRPr="00BB7E82" w:rsidTr="00D76C32">
        <w:trPr>
          <w:trHeight w:val="436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実施場所</w:t>
            </w:r>
          </w:p>
          <w:p w:rsidR="001E296B" w:rsidRPr="00BB7E82" w:rsidRDefault="00EB5C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1E296B" w:rsidRPr="00BB7E82" w:rsidRDefault="00EB5C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施設名称等</w:t>
            </w:r>
          </w:p>
        </w:tc>
        <w:tc>
          <w:tcPr>
            <w:tcW w:w="7796" w:type="dxa"/>
            <w:gridSpan w:val="3"/>
          </w:tcPr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96B" w:rsidRPr="00BB7E82" w:rsidTr="00D76C32">
        <w:trPr>
          <w:trHeight w:val="661"/>
        </w:trPr>
        <w:tc>
          <w:tcPr>
            <w:tcW w:w="1980" w:type="dxa"/>
            <w:shd w:val="clear" w:color="auto" w:fill="BDD6EE" w:themeFill="accent1" w:themeFillTint="66"/>
          </w:tcPr>
          <w:p w:rsidR="001E296B" w:rsidRPr="00BB7E82" w:rsidRDefault="001E296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E296B" w:rsidRPr="00BB7E82" w:rsidRDefault="001E296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1E296B" w:rsidRPr="00BB7E82" w:rsidRDefault="00EB5CAF" w:rsidP="002C65D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提案内容</w:t>
            </w:r>
          </w:p>
        </w:tc>
        <w:tc>
          <w:tcPr>
            <w:tcW w:w="7796" w:type="dxa"/>
            <w:gridSpan w:val="3"/>
          </w:tcPr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  <w:p w:rsidR="001E296B" w:rsidRPr="00BB7E82" w:rsidRDefault="001E296B" w:rsidP="0031050D">
            <w:pPr>
              <w:rPr>
                <w:rFonts w:ascii="ＭＳ ゴシック" w:eastAsia="ＭＳ ゴシック" w:hAnsi="ＭＳ ゴシック"/>
              </w:rPr>
            </w:pPr>
          </w:p>
          <w:p w:rsidR="0031050D" w:rsidRPr="00BB7E82" w:rsidRDefault="0031050D" w:rsidP="0031050D">
            <w:pPr>
              <w:rPr>
                <w:rFonts w:ascii="ＭＳ ゴシック" w:eastAsia="ＭＳ ゴシック" w:hAnsi="ＭＳ ゴシック"/>
              </w:rPr>
            </w:pPr>
          </w:p>
          <w:p w:rsidR="0031050D" w:rsidRPr="00BB7E82" w:rsidRDefault="0031050D" w:rsidP="0031050D">
            <w:pPr>
              <w:rPr>
                <w:rFonts w:ascii="ＭＳ ゴシック" w:eastAsia="ＭＳ ゴシック" w:hAnsi="ＭＳ ゴシック"/>
              </w:rPr>
            </w:pPr>
          </w:p>
          <w:p w:rsidR="0031050D" w:rsidRPr="00BB7E82" w:rsidRDefault="0031050D" w:rsidP="0031050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96B" w:rsidRPr="00BB7E82" w:rsidTr="00D76C32">
        <w:trPr>
          <w:trHeight w:val="3021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提案内容</w:t>
            </w:r>
            <w:r w:rsidR="002C65DF" w:rsidRPr="00BB7E82">
              <w:rPr>
                <w:rFonts w:ascii="ＭＳ ゴシック" w:eastAsia="ＭＳ ゴシック" w:hAnsi="ＭＳ ゴシック" w:hint="eastAsia"/>
              </w:rPr>
              <w:t>の</w:t>
            </w:r>
            <w:r w:rsidRPr="00BB7E82">
              <w:rPr>
                <w:rFonts w:ascii="ＭＳ ゴシック" w:eastAsia="ＭＳ ゴシック" w:hAnsi="ＭＳ ゴシック" w:hint="eastAsia"/>
              </w:rPr>
              <w:t>要件</w:t>
            </w:r>
          </w:p>
          <w:p w:rsidR="001E296B" w:rsidRPr="00BB7E82" w:rsidRDefault="00EB5C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（複数選択可）</w:t>
            </w:r>
          </w:p>
          <w:p w:rsidR="001E296B" w:rsidRPr="00BB7E82" w:rsidRDefault="001E296B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1E296B" w:rsidRPr="00BB7E82" w:rsidRDefault="00EB5CAF">
            <w:pPr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BB7E82">
              <w:rPr>
                <w:rFonts w:ascii="ＭＳ ゴシック" w:eastAsia="ＭＳ ゴシック" w:hAnsi="ＭＳ ゴシック" w:hint="eastAsia"/>
                <w:sz w:val="16"/>
              </w:rPr>
              <w:t>※本事業の提案内容は、次の要件のいずれかに該当する必要があります。</w:t>
            </w:r>
          </w:p>
        </w:tc>
        <w:tc>
          <w:tcPr>
            <w:tcW w:w="7796" w:type="dxa"/>
            <w:gridSpan w:val="3"/>
          </w:tcPr>
          <w:p w:rsidR="001E296B" w:rsidRPr="00BB7E82" w:rsidRDefault="00EB5CAF" w:rsidP="00B416C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 xml:space="preserve">□市民や施設利用者の満足度の向上につながるもの　　</w:t>
            </w:r>
          </w:p>
          <w:p w:rsidR="001E296B" w:rsidRPr="00BB7E82" w:rsidRDefault="00EB5CAF" w:rsidP="00B416C3">
            <w:pPr>
              <w:spacing w:line="360" w:lineRule="exact"/>
              <w:ind w:left="249" w:hangingChars="100" w:hanging="249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□本市の公共サービスの提供・運営方法等に関することで、民間活力導入により大幅にサービス向上するもの</w:t>
            </w:r>
          </w:p>
          <w:p w:rsidR="001E296B" w:rsidRPr="00BB7E82" w:rsidRDefault="00EB5CAF" w:rsidP="00B416C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□財政負担の軽減に資するもの</w:t>
            </w:r>
          </w:p>
          <w:p w:rsidR="001E296B" w:rsidRPr="00BB7E82" w:rsidRDefault="00EB5CAF" w:rsidP="00B416C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</w:t>
            </w:r>
            <w:bookmarkStart w:id="0" w:name="_GoBack"/>
            <w:bookmarkEnd w:id="0"/>
            <w:r w:rsidRPr="00BB7E82">
              <w:rPr>
                <w:rFonts w:ascii="ＭＳ ゴシック" w:eastAsia="ＭＳ ゴシック" w:hAnsi="ＭＳ ゴシック" w:hint="eastAsia"/>
              </w:rPr>
              <w:t>公共施設マネジメントに貢献するもの</w:t>
            </w:r>
          </w:p>
          <w:p w:rsidR="001E296B" w:rsidRPr="00BB7E82" w:rsidRDefault="00EB5CAF" w:rsidP="00B416C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□地域経済の活性化を図るもの</w:t>
            </w:r>
          </w:p>
          <w:p w:rsidR="001E296B" w:rsidRDefault="00EB5CAF" w:rsidP="00B416C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□地域課題の早期解決に資するもの</w:t>
            </w:r>
          </w:p>
          <w:p w:rsidR="00B416C3" w:rsidRPr="00BB7E82" w:rsidRDefault="00B416C3" w:rsidP="00B416C3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□その他</w:t>
            </w:r>
            <w:r w:rsidRPr="00B416C3">
              <w:rPr>
                <w:rFonts w:ascii="ＭＳ ゴシック" w:eastAsia="ＭＳ ゴシック" w:hAnsi="ＭＳ ゴシック" w:hint="eastAsia"/>
              </w:rPr>
              <w:t>本市の価値の向上に資するもの</w:t>
            </w:r>
          </w:p>
        </w:tc>
      </w:tr>
      <w:tr w:rsidR="007932BE" w:rsidRPr="00BB7E82" w:rsidTr="00D76C32">
        <w:trPr>
          <w:trHeight w:val="87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7932BE" w:rsidRPr="00BB7E82" w:rsidRDefault="007932BE" w:rsidP="006A1850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同一･類似の</w:t>
            </w:r>
          </w:p>
          <w:p w:rsidR="007932BE" w:rsidRPr="00BB7E82" w:rsidRDefault="007932BE" w:rsidP="006A1850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業務の実績</w:t>
            </w:r>
          </w:p>
        </w:tc>
        <w:tc>
          <w:tcPr>
            <w:tcW w:w="7796" w:type="dxa"/>
            <w:gridSpan w:val="3"/>
            <w:vAlign w:val="center"/>
          </w:tcPr>
          <w:p w:rsidR="007932BE" w:rsidRPr="00BB7E82" w:rsidRDefault="007932BE" w:rsidP="006A1850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 xml:space="preserve">□有（下記に事業名・概要を記載）　　　</w:t>
            </w:r>
            <w:r w:rsidRPr="00BB7E82">
              <w:rPr>
                <w:rFonts w:ascii="ＭＳ ゴシック" w:eastAsia="ＭＳ ゴシック" w:hAnsi="ＭＳ ゴシック"/>
              </w:rPr>
              <w:t xml:space="preserve"> □無</w:t>
            </w:r>
          </w:p>
          <w:p w:rsidR="007932BE" w:rsidRPr="00BB7E82" w:rsidRDefault="007932BE" w:rsidP="006A1850">
            <w:pPr>
              <w:rPr>
                <w:rFonts w:ascii="ＭＳ ゴシック" w:eastAsia="ＭＳ ゴシック" w:hAnsi="ＭＳ ゴシック"/>
              </w:rPr>
            </w:pPr>
          </w:p>
          <w:p w:rsidR="007932BE" w:rsidRPr="00BB7E82" w:rsidRDefault="007932BE" w:rsidP="006A185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96B" w:rsidRPr="00BB7E82" w:rsidTr="00D76C32">
        <w:trPr>
          <w:trHeight w:val="411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2C65DF" w:rsidP="002C65D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事</w:t>
            </w:r>
            <w:r w:rsidR="00EB5CAF" w:rsidRPr="00BB7E82">
              <w:rPr>
                <w:rFonts w:ascii="ＭＳ ゴシック" w:eastAsia="ＭＳ ゴシック" w:hAnsi="ＭＳ ゴシック" w:hint="eastAsia"/>
              </w:rPr>
              <w:t>業</w:t>
            </w:r>
            <w:r w:rsidR="007932BE" w:rsidRPr="00BB7E82">
              <w:rPr>
                <w:rFonts w:ascii="ＭＳ ゴシック" w:eastAsia="ＭＳ ゴシック" w:hAnsi="ＭＳ ゴシック" w:hint="eastAsia"/>
              </w:rPr>
              <w:t>予定</w:t>
            </w:r>
            <w:r w:rsidR="00EB5CAF" w:rsidRPr="00BB7E82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7796" w:type="dxa"/>
            <w:gridSpan w:val="3"/>
            <w:vAlign w:val="center"/>
          </w:tcPr>
          <w:p w:rsidR="001E296B" w:rsidRPr="00BB7E82" w:rsidRDefault="00EB5CAF">
            <w:pPr>
              <w:ind w:firstLineChars="400" w:firstLine="998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 xml:space="preserve">年　　　</w:t>
            </w:r>
            <w:r w:rsidRPr="00BB7E82">
              <w:rPr>
                <w:rFonts w:ascii="ＭＳ ゴシック" w:eastAsia="ＭＳ ゴシック" w:hAnsi="ＭＳ ゴシック"/>
              </w:rPr>
              <w:t xml:space="preserve"> 月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7E82">
              <w:rPr>
                <w:rFonts w:ascii="ＭＳ ゴシック" w:eastAsia="ＭＳ ゴシック" w:hAnsi="ＭＳ ゴシック"/>
              </w:rPr>
              <w:t xml:space="preserve">～ 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B7E82">
              <w:rPr>
                <w:rFonts w:ascii="ＭＳ ゴシック" w:eastAsia="ＭＳ ゴシック" w:hAnsi="ＭＳ ゴシック"/>
              </w:rPr>
              <w:t xml:space="preserve">年 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BB7E82">
              <w:rPr>
                <w:rFonts w:ascii="ＭＳ ゴシック" w:eastAsia="ＭＳ ゴシック" w:hAnsi="ＭＳ ゴシック"/>
              </w:rPr>
              <w:t>月（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7E82">
              <w:rPr>
                <w:rFonts w:ascii="ＭＳ ゴシック" w:eastAsia="ＭＳ ゴシック" w:hAnsi="ＭＳ ゴシック"/>
              </w:rPr>
              <w:t xml:space="preserve"> 年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B7E82">
              <w:rPr>
                <w:rFonts w:ascii="ＭＳ ゴシック" w:eastAsia="ＭＳ ゴシック" w:hAnsi="ＭＳ ゴシック"/>
              </w:rPr>
              <w:t xml:space="preserve"> か月）</w:t>
            </w:r>
          </w:p>
        </w:tc>
      </w:tr>
      <w:tr w:rsidR="001E296B" w:rsidRPr="00BB7E82" w:rsidTr="00D76C32">
        <w:trPr>
          <w:trHeight w:val="41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概算事業費</w:t>
            </w:r>
          </w:p>
        </w:tc>
        <w:tc>
          <w:tcPr>
            <w:tcW w:w="7796" w:type="dxa"/>
            <w:gridSpan w:val="3"/>
            <w:vAlign w:val="center"/>
          </w:tcPr>
          <w:p w:rsidR="00884044" w:rsidRPr="00BB7E82" w:rsidRDefault="00EB5CAF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総額</w:t>
            </w:r>
            <w:r w:rsidRPr="00BB7E82">
              <w:rPr>
                <w:rFonts w:ascii="ＭＳ ゴシック" w:eastAsia="ＭＳ ゴシック" w:hAnsi="ＭＳ ゴシック"/>
              </w:rPr>
              <w:t xml:space="preserve"> 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BB7E82">
              <w:rPr>
                <w:rFonts w:ascii="ＭＳ ゴシック" w:eastAsia="ＭＳ ゴシック" w:hAnsi="ＭＳ ゴシック"/>
              </w:rPr>
              <w:t>円</w:t>
            </w:r>
          </w:p>
          <w:p w:rsidR="001E296B" w:rsidRPr="00BB7E82" w:rsidRDefault="00EB5CAF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/>
              </w:rPr>
              <w:t xml:space="preserve">（単年度： 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BB7E82">
              <w:rPr>
                <w:rFonts w:ascii="ＭＳ ゴシック" w:eastAsia="ＭＳ ゴシック" w:hAnsi="ＭＳ ゴシック"/>
              </w:rPr>
              <w:t>円/年）</w:t>
            </w:r>
            <w:r w:rsidRPr="00BB7E8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B7E82">
              <w:rPr>
                <w:rFonts w:ascii="ＭＳ ゴシック" w:eastAsia="ＭＳ ゴシック" w:hAnsi="ＭＳ ゴシック"/>
              </w:rPr>
              <w:t xml:space="preserve"> ※税込みで記載</w:t>
            </w:r>
          </w:p>
        </w:tc>
      </w:tr>
      <w:tr w:rsidR="007932BE" w:rsidRPr="00BB7E82" w:rsidTr="00D76C32">
        <w:trPr>
          <w:trHeight w:val="350"/>
        </w:trPr>
        <w:tc>
          <w:tcPr>
            <w:tcW w:w="1980" w:type="dxa"/>
            <w:vMerge w:val="restart"/>
            <w:shd w:val="clear" w:color="auto" w:fill="BDD6EE" w:themeFill="accent1" w:themeFillTint="66"/>
            <w:vAlign w:val="center"/>
          </w:tcPr>
          <w:p w:rsidR="007932BE" w:rsidRPr="00BB7E82" w:rsidRDefault="007932B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提案実施に向けた資金の調達</w:t>
            </w:r>
          </w:p>
        </w:tc>
        <w:tc>
          <w:tcPr>
            <w:tcW w:w="3969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</w:tcPr>
          <w:p w:rsidR="007932BE" w:rsidRPr="00BB7E82" w:rsidRDefault="007932BE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総額（円）</w:t>
            </w:r>
          </w:p>
        </w:tc>
        <w:tc>
          <w:tcPr>
            <w:tcW w:w="1843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単年度（円/年）</w:t>
            </w:r>
          </w:p>
        </w:tc>
      </w:tr>
      <w:tr w:rsidR="007932BE" w:rsidRPr="00BB7E82" w:rsidTr="00D76C32">
        <w:trPr>
          <w:trHeight w:val="382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:rsidR="007932BE" w:rsidRPr="00BB7E82" w:rsidRDefault="007932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財産の賃貸料・広告収入</w:t>
            </w:r>
          </w:p>
        </w:tc>
        <w:tc>
          <w:tcPr>
            <w:tcW w:w="1984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2BE" w:rsidRPr="00BB7E82" w:rsidTr="00D76C32">
        <w:trPr>
          <w:trHeight w:val="382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:rsidR="007932BE" w:rsidRPr="00BB7E82" w:rsidRDefault="007932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光熱水費・保守費等の削減相当額</w:t>
            </w:r>
          </w:p>
        </w:tc>
        <w:tc>
          <w:tcPr>
            <w:tcW w:w="1984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2BE" w:rsidRPr="00BB7E82" w:rsidTr="00D76C32">
        <w:trPr>
          <w:trHeight w:val="398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:rsidR="007932BE" w:rsidRPr="00BB7E82" w:rsidRDefault="007932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現行の市予算から流用</w:t>
            </w:r>
          </w:p>
        </w:tc>
        <w:tc>
          <w:tcPr>
            <w:tcW w:w="1984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2BE" w:rsidRPr="00BB7E82" w:rsidTr="00D76C32">
        <w:trPr>
          <w:trHeight w:val="344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:rsidR="007932BE" w:rsidRPr="00BB7E82" w:rsidRDefault="007932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国･県等からの補助金･交付金</w:t>
            </w:r>
          </w:p>
        </w:tc>
        <w:tc>
          <w:tcPr>
            <w:tcW w:w="1984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2BE" w:rsidRPr="00BB7E82" w:rsidTr="00D76C32">
        <w:trPr>
          <w:trHeight w:val="395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:rsidR="007932BE" w:rsidRPr="00BB7E82" w:rsidRDefault="007932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1984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2BE" w:rsidRPr="00BB7E82" w:rsidTr="00D76C32">
        <w:trPr>
          <w:trHeight w:val="344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:rsidR="007932BE" w:rsidRPr="00BB7E82" w:rsidRDefault="007932B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本市からの新たな支出</w:t>
            </w:r>
          </w:p>
        </w:tc>
        <w:tc>
          <w:tcPr>
            <w:tcW w:w="1984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932BE" w:rsidRPr="00BB7E82" w:rsidTr="00D76C32">
        <w:trPr>
          <w:trHeight w:val="378"/>
        </w:trPr>
        <w:tc>
          <w:tcPr>
            <w:tcW w:w="1980" w:type="dxa"/>
            <w:vMerge/>
            <w:shd w:val="clear" w:color="auto" w:fill="BDD6EE" w:themeFill="accent1" w:themeFillTint="66"/>
            <w:vAlign w:val="center"/>
          </w:tcPr>
          <w:p w:rsidR="007932BE" w:rsidRPr="00BB7E82" w:rsidRDefault="007932BE" w:rsidP="007932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</w:tcPr>
          <w:p w:rsidR="007932BE" w:rsidRPr="00BB7E82" w:rsidRDefault="007932BE" w:rsidP="007932BE">
            <w:pPr>
              <w:jc w:val="right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合計</w:t>
            </w:r>
          </w:p>
        </w:tc>
        <w:tc>
          <w:tcPr>
            <w:tcW w:w="1984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</w:tcPr>
          <w:p w:rsidR="007932BE" w:rsidRPr="00BB7E82" w:rsidRDefault="007932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64D3" w:rsidRPr="00BB7E82" w:rsidTr="00D76C32">
        <w:trPr>
          <w:trHeight w:val="69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F664D3" w:rsidRDefault="00F664D3" w:rsidP="009A53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収益等の</w:t>
            </w:r>
          </w:p>
          <w:p w:rsidR="00F664D3" w:rsidRPr="00BB7E82" w:rsidRDefault="00F664D3" w:rsidP="009A53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市への還元</w:t>
            </w:r>
          </w:p>
        </w:tc>
        <w:tc>
          <w:tcPr>
            <w:tcW w:w="7796" w:type="dxa"/>
            <w:gridSpan w:val="3"/>
          </w:tcPr>
          <w:p w:rsidR="00F664D3" w:rsidRPr="00BB7E82" w:rsidRDefault="00F664D3" w:rsidP="009A5388">
            <w:pPr>
              <w:rPr>
                <w:rFonts w:ascii="ＭＳ ゴシック" w:eastAsia="ＭＳ ゴシック" w:hAnsi="ＭＳ ゴシック"/>
              </w:rPr>
            </w:pPr>
          </w:p>
          <w:p w:rsidR="00F664D3" w:rsidRPr="00BB7E82" w:rsidRDefault="00F664D3" w:rsidP="009A53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96B" w:rsidRPr="00BB7E82" w:rsidTr="00D76C32">
        <w:trPr>
          <w:trHeight w:val="698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本市に協力を</w:t>
            </w:r>
          </w:p>
          <w:p w:rsidR="001E296B" w:rsidRPr="00BB7E82" w:rsidRDefault="00EB5C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求める事項</w:t>
            </w:r>
          </w:p>
        </w:tc>
        <w:tc>
          <w:tcPr>
            <w:tcW w:w="7796" w:type="dxa"/>
            <w:gridSpan w:val="3"/>
          </w:tcPr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96B" w:rsidRPr="00BB7E82" w:rsidTr="00D76C32">
        <w:trPr>
          <w:trHeight w:val="567"/>
        </w:trPr>
        <w:tc>
          <w:tcPr>
            <w:tcW w:w="1980" w:type="dxa"/>
            <w:shd w:val="clear" w:color="auto" w:fill="BDD6EE" w:themeFill="accent1" w:themeFillTint="66"/>
            <w:vAlign w:val="center"/>
          </w:tcPr>
          <w:p w:rsidR="001E296B" w:rsidRPr="00BB7E82" w:rsidRDefault="00EB5CAF">
            <w:pPr>
              <w:jc w:val="center"/>
              <w:rPr>
                <w:rFonts w:ascii="ＭＳ ゴシック" w:eastAsia="ＭＳ ゴシック" w:hAnsi="ＭＳ ゴシック"/>
              </w:rPr>
            </w:pPr>
            <w:r w:rsidRPr="00BB7E82">
              <w:rPr>
                <w:rFonts w:ascii="ＭＳ ゴシック" w:eastAsia="ＭＳ ゴシック" w:hAnsi="ＭＳ ゴシック" w:hint="eastAsia"/>
              </w:rPr>
              <w:t>備　　　　考</w:t>
            </w:r>
          </w:p>
        </w:tc>
        <w:tc>
          <w:tcPr>
            <w:tcW w:w="7796" w:type="dxa"/>
            <w:gridSpan w:val="3"/>
          </w:tcPr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  <w:p w:rsidR="001E296B" w:rsidRPr="00BB7E82" w:rsidRDefault="001E296B">
            <w:pPr>
              <w:rPr>
                <w:rFonts w:ascii="ＭＳ ゴシック" w:eastAsia="ＭＳ ゴシック" w:hAnsi="ＭＳ ゴシック"/>
              </w:rPr>
            </w:pPr>
          </w:p>
          <w:p w:rsidR="001E296B" w:rsidRDefault="001E296B">
            <w:pPr>
              <w:rPr>
                <w:rFonts w:ascii="ＭＳ ゴシック" w:eastAsia="ＭＳ ゴシック" w:hAnsi="ＭＳ ゴシック"/>
              </w:rPr>
            </w:pPr>
          </w:p>
          <w:p w:rsidR="00F664D3" w:rsidRPr="00BB7E82" w:rsidRDefault="00F664D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E296B" w:rsidRPr="00BB7E82" w:rsidRDefault="001E296B">
      <w:pPr>
        <w:rPr>
          <w:rFonts w:ascii="ＭＳ ゴシック" w:eastAsia="ＭＳ ゴシック" w:hAnsi="ＭＳ ゴシック"/>
        </w:rPr>
      </w:pPr>
    </w:p>
    <w:sectPr w:rsidR="001E296B" w:rsidRPr="00BB7E82">
      <w:headerReference w:type="default" r:id="rId6"/>
      <w:pgSz w:w="11906" w:h="16838"/>
      <w:pgMar w:top="1134" w:right="851" w:bottom="1134" w:left="1077" w:header="851" w:footer="992" w:gutter="0"/>
      <w:cols w:space="720"/>
      <w:docGrid w:type="linesAndChars" w:linePitch="291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1CA" w:rsidRDefault="006841CA">
      <w:r>
        <w:separator/>
      </w:r>
    </w:p>
  </w:endnote>
  <w:endnote w:type="continuationSeparator" w:id="0">
    <w:p w:rsidR="006841CA" w:rsidRDefault="0068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1CA" w:rsidRDefault="006841CA">
      <w:r>
        <w:separator/>
      </w:r>
    </w:p>
  </w:footnote>
  <w:footnote w:type="continuationSeparator" w:id="0">
    <w:p w:rsidR="006841CA" w:rsidRDefault="0068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96B" w:rsidRDefault="00EB5CAF">
    <w:pPr>
      <w:pStyle w:val="a3"/>
      <w:wordWrap w:val="0"/>
      <w:jc w:val="left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様式第１号</w:t>
    </w:r>
  </w:p>
  <w:p w:rsidR="001E296B" w:rsidRDefault="001E296B">
    <w:pPr>
      <w:pStyle w:val="a3"/>
      <w:jc w:val="right"/>
      <w:rPr>
        <w:rFonts w:ascii="BIZ UDP明朝 Medium" w:eastAsia="BIZ UDP明朝 Medium" w:hAnsi="BIZ UDP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49"/>
  <w:drawingGridVerticalSpacing w:val="29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6B"/>
    <w:rsid w:val="001E296B"/>
    <w:rsid w:val="00223381"/>
    <w:rsid w:val="002C65DF"/>
    <w:rsid w:val="0031050D"/>
    <w:rsid w:val="006841CA"/>
    <w:rsid w:val="007932BE"/>
    <w:rsid w:val="00884044"/>
    <w:rsid w:val="00A51250"/>
    <w:rsid w:val="00B416C3"/>
    <w:rsid w:val="00BB7E82"/>
    <w:rsid w:val="00D76C32"/>
    <w:rsid w:val="00EB5CAF"/>
    <w:rsid w:val="00EF36FF"/>
    <w:rsid w:val="00F6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62E4B"/>
  <w15:chartTrackingRefBased/>
  <w15:docId w15:val="{C9378942-60CA-4F18-BD61-727E2FF1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32</cp:revision>
  <cp:lastPrinted>2023-04-23T23:39:00Z</cp:lastPrinted>
  <dcterms:created xsi:type="dcterms:W3CDTF">2022-10-06T00:00:00Z</dcterms:created>
  <dcterms:modified xsi:type="dcterms:W3CDTF">2024-10-21T01:13:00Z</dcterms:modified>
</cp:coreProperties>
</file>